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40730" w:rsidRPr="00B40730" w:rsidRDefault="00B40730" w:rsidP="00B40730">
      <w:pPr>
        <w:jc w:val="right"/>
        <w:rPr>
          <w:sz w:val="24"/>
          <w:szCs w:val="24"/>
        </w:rPr>
      </w:pPr>
      <w:proofErr w:type="gramStart"/>
      <w:r w:rsidRPr="00B40730">
        <w:rPr>
          <w:sz w:val="24"/>
          <w:szCs w:val="24"/>
        </w:rPr>
        <w:t>Утвержден</w:t>
      </w:r>
      <w:proofErr w:type="gramEnd"/>
      <w:r w:rsidRPr="00B40730">
        <w:rPr>
          <w:sz w:val="24"/>
          <w:szCs w:val="24"/>
        </w:rPr>
        <w:t xml:space="preserve"> решением</w:t>
      </w:r>
    </w:p>
    <w:p w:rsidR="00B40730" w:rsidRPr="00B40730" w:rsidRDefault="00B40730" w:rsidP="00B40730">
      <w:pPr>
        <w:jc w:val="right"/>
        <w:rPr>
          <w:sz w:val="24"/>
          <w:szCs w:val="24"/>
        </w:rPr>
      </w:pPr>
      <w:r w:rsidRPr="00B40730">
        <w:rPr>
          <w:sz w:val="24"/>
          <w:szCs w:val="24"/>
        </w:rPr>
        <w:t xml:space="preserve">территориальной избирательной комиссии </w:t>
      </w:r>
    </w:p>
    <w:p w:rsidR="00B40730" w:rsidRPr="00B40730" w:rsidRDefault="00B40730" w:rsidP="00B40730">
      <w:pPr>
        <w:jc w:val="right"/>
        <w:rPr>
          <w:sz w:val="24"/>
          <w:szCs w:val="24"/>
        </w:rPr>
      </w:pPr>
      <w:r w:rsidRPr="00B40730">
        <w:rPr>
          <w:sz w:val="24"/>
          <w:szCs w:val="24"/>
        </w:rPr>
        <w:t xml:space="preserve">Еловского муниципального округа </w:t>
      </w:r>
    </w:p>
    <w:p w:rsidR="00B40730" w:rsidRPr="00B40730" w:rsidRDefault="00B40730" w:rsidP="00B40730">
      <w:pPr>
        <w:jc w:val="right"/>
        <w:rPr>
          <w:sz w:val="24"/>
          <w:szCs w:val="24"/>
        </w:rPr>
      </w:pPr>
      <w:bookmarkStart w:id="0" w:name="_GoBack"/>
      <w:bookmarkEnd w:id="0"/>
      <w:r w:rsidRPr="00FF01A3">
        <w:rPr>
          <w:sz w:val="24"/>
          <w:szCs w:val="24"/>
        </w:rPr>
        <w:t xml:space="preserve">от </w:t>
      </w:r>
      <w:r w:rsidR="00A15F15" w:rsidRPr="00FF01A3">
        <w:rPr>
          <w:sz w:val="24"/>
          <w:szCs w:val="24"/>
        </w:rPr>
        <w:t>26</w:t>
      </w:r>
      <w:r w:rsidRPr="00FF01A3">
        <w:rPr>
          <w:sz w:val="24"/>
          <w:szCs w:val="24"/>
        </w:rPr>
        <w:t>.</w:t>
      </w:r>
      <w:r>
        <w:rPr>
          <w:sz w:val="24"/>
          <w:szCs w:val="24"/>
        </w:rPr>
        <w:t>0</w:t>
      </w:r>
      <w:r w:rsidR="00154316">
        <w:rPr>
          <w:sz w:val="24"/>
          <w:szCs w:val="24"/>
        </w:rPr>
        <w:t>3</w:t>
      </w:r>
      <w:r w:rsidRPr="00B40730">
        <w:rPr>
          <w:sz w:val="24"/>
          <w:szCs w:val="24"/>
        </w:rPr>
        <w:t>.202</w:t>
      </w:r>
      <w:r w:rsidR="00A15F15">
        <w:rPr>
          <w:sz w:val="24"/>
          <w:szCs w:val="24"/>
        </w:rPr>
        <w:t>6</w:t>
      </w:r>
      <w:r w:rsidRPr="00B40730">
        <w:rPr>
          <w:sz w:val="24"/>
          <w:szCs w:val="24"/>
        </w:rPr>
        <w:t xml:space="preserve"> № </w:t>
      </w:r>
      <w:r w:rsidR="00A15F15">
        <w:rPr>
          <w:sz w:val="24"/>
          <w:szCs w:val="24"/>
        </w:rPr>
        <w:t>93</w:t>
      </w:r>
      <w:r w:rsidRPr="00B40730">
        <w:rPr>
          <w:sz w:val="24"/>
          <w:szCs w:val="24"/>
        </w:rPr>
        <w:t>/0</w:t>
      </w:r>
      <w:r w:rsidR="004F7D29">
        <w:rPr>
          <w:sz w:val="24"/>
          <w:szCs w:val="24"/>
        </w:rPr>
        <w:t>3</w:t>
      </w:r>
    </w:p>
    <w:p w:rsidR="00FF024F" w:rsidRPr="00C31CEE" w:rsidRDefault="00FF024F" w:rsidP="00FF024F">
      <w:pPr>
        <w:jc w:val="right"/>
        <w:rPr>
          <w:sz w:val="24"/>
          <w:szCs w:val="24"/>
        </w:rPr>
      </w:pPr>
    </w:p>
    <w:tbl>
      <w:tblPr>
        <w:tblW w:w="10223" w:type="dxa"/>
        <w:tblInd w:w="91" w:type="dxa"/>
        <w:tblLook w:val="04A0" w:firstRow="1" w:lastRow="0" w:firstColumn="1" w:lastColumn="0" w:noHBand="0" w:noVBand="1"/>
      </w:tblPr>
      <w:tblGrid>
        <w:gridCol w:w="760"/>
        <w:gridCol w:w="5494"/>
        <w:gridCol w:w="1701"/>
        <w:gridCol w:w="2268"/>
      </w:tblGrid>
      <w:tr w:rsidR="00FF024F" w:rsidRPr="00C31CEE" w:rsidTr="00FF024F">
        <w:trPr>
          <w:trHeight w:val="255"/>
        </w:trPr>
        <w:tc>
          <w:tcPr>
            <w:tcW w:w="10223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F024F" w:rsidRDefault="00B074D3" w:rsidP="00B074D3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ПЛАН РАБОТЫ НА </w:t>
            </w:r>
            <w:r w:rsidR="00F5554F">
              <w:rPr>
                <w:b/>
                <w:bCs/>
                <w:sz w:val="24"/>
                <w:szCs w:val="24"/>
              </w:rPr>
              <w:t>АПРЕЛЬ</w:t>
            </w:r>
            <w:r>
              <w:rPr>
                <w:b/>
                <w:bCs/>
                <w:sz w:val="24"/>
                <w:szCs w:val="24"/>
              </w:rPr>
              <w:t xml:space="preserve"> 20</w:t>
            </w:r>
            <w:r w:rsidR="003251C7">
              <w:rPr>
                <w:b/>
                <w:bCs/>
                <w:sz w:val="24"/>
                <w:szCs w:val="24"/>
              </w:rPr>
              <w:t>2</w:t>
            </w:r>
            <w:r w:rsidR="00A15F15">
              <w:rPr>
                <w:b/>
                <w:bCs/>
                <w:sz w:val="24"/>
                <w:szCs w:val="24"/>
              </w:rPr>
              <w:t>6</w:t>
            </w:r>
            <w:r>
              <w:rPr>
                <w:b/>
                <w:bCs/>
                <w:sz w:val="24"/>
                <w:szCs w:val="24"/>
              </w:rPr>
              <w:t xml:space="preserve"> года</w:t>
            </w:r>
          </w:p>
          <w:p w:rsidR="00B074D3" w:rsidRPr="00C31CEE" w:rsidRDefault="00B074D3" w:rsidP="00B074D3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FF024F" w:rsidRPr="00C31CEE" w:rsidTr="00FF024F">
        <w:trPr>
          <w:trHeight w:val="255"/>
        </w:trPr>
        <w:tc>
          <w:tcPr>
            <w:tcW w:w="10223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F024F" w:rsidRPr="00B074D3" w:rsidRDefault="00B074D3" w:rsidP="00004E2D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Территориальная избирательная комиссия Еловского муниципального </w:t>
            </w:r>
            <w:r w:rsidR="00004E2D">
              <w:rPr>
                <w:b/>
                <w:sz w:val="24"/>
                <w:szCs w:val="24"/>
              </w:rPr>
              <w:t>округа</w:t>
            </w:r>
          </w:p>
        </w:tc>
      </w:tr>
      <w:tr w:rsidR="00FF024F" w:rsidRPr="00C31CEE" w:rsidTr="00FF024F">
        <w:trPr>
          <w:trHeight w:val="255"/>
        </w:trPr>
        <w:tc>
          <w:tcPr>
            <w:tcW w:w="10223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F024F" w:rsidRPr="00B074D3" w:rsidRDefault="00FF024F" w:rsidP="00E63DCC">
            <w:pPr>
              <w:jc w:val="center"/>
              <w:rPr>
                <w:sz w:val="20"/>
              </w:rPr>
            </w:pPr>
            <w:r w:rsidRPr="00B074D3">
              <w:rPr>
                <w:sz w:val="20"/>
              </w:rPr>
              <w:t>(наименование территориальной избирательной комиссии)</w:t>
            </w:r>
          </w:p>
        </w:tc>
      </w:tr>
      <w:tr w:rsidR="00FF024F" w:rsidRPr="00C31CEE" w:rsidTr="00FF024F">
        <w:trPr>
          <w:trHeight w:val="810"/>
        </w:trPr>
        <w:tc>
          <w:tcPr>
            <w:tcW w:w="1022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024F" w:rsidRPr="00C31CEE" w:rsidRDefault="00FF024F" w:rsidP="00E63DCC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I. Проведение заседаний комиссии (с повесткой)</w:t>
            </w:r>
          </w:p>
        </w:tc>
      </w:tr>
      <w:tr w:rsidR="00FF024F" w:rsidRPr="00C31CEE" w:rsidTr="00B074D3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024F" w:rsidRPr="00C31CEE" w:rsidRDefault="00FF024F" w:rsidP="00E63DCC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 xml:space="preserve">№ </w:t>
            </w:r>
            <w:proofErr w:type="gramStart"/>
            <w:r w:rsidRPr="00C31CEE">
              <w:rPr>
                <w:b/>
                <w:bCs/>
                <w:sz w:val="24"/>
                <w:szCs w:val="24"/>
              </w:rPr>
              <w:t>п</w:t>
            </w:r>
            <w:proofErr w:type="gramEnd"/>
            <w:r w:rsidRPr="00C31CEE">
              <w:rPr>
                <w:b/>
                <w:bCs/>
                <w:sz w:val="24"/>
                <w:szCs w:val="24"/>
              </w:rPr>
              <w:t>/п</w:t>
            </w:r>
          </w:p>
        </w:tc>
        <w:tc>
          <w:tcPr>
            <w:tcW w:w="5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024F" w:rsidRPr="00C31CEE" w:rsidRDefault="00FF024F" w:rsidP="00E63DCC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 xml:space="preserve">Мероприятие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024F" w:rsidRPr="00C31CEE" w:rsidRDefault="00FF024F" w:rsidP="00E63DCC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024F" w:rsidRPr="00C31CEE" w:rsidRDefault="00FF024F" w:rsidP="00E63DCC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B074D3" w:rsidRPr="00C31CEE" w:rsidTr="00B074D3">
        <w:trPr>
          <w:trHeight w:val="51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074D3" w:rsidRPr="00C31CEE" w:rsidRDefault="00B074D3" w:rsidP="00B074D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5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84814" w:rsidRDefault="009C0FD6" w:rsidP="00021BE8">
            <w:pPr>
              <w:autoSpaceDE w:val="0"/>
              <w:snapToGrid w:val="0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Заседание ТИК Еловского МО</w:t>
            </w:r>
            <w:r w:rsidR="00567DFD" w:rsidRPr="00072048">
              <w:rPr>
                <w:color w:val="000000"/>
                <w:sz w:val="24"/>
                <w:szCs w:val="24"/>
              </w:rPr>
              <w:t xml:space="preserve"> </w:t>
            </w:r>
          </w:p>
          <w:p w:rsidR="00021BE8" w:rsidRPr="00B94972" w:rsidRDefault="002C25E0" w:rsidP="002C25E0">
            <w:pPr>
              <w:autoSpaceDE w:val="0"/>
              <w:snapToGrid w:val="0"/>
              <w:jc w:val="both"/>
              <w:rPr>
                <w:color w:val="000000"/>
                <w:sz w:val="24"/>
                <w:szCs w:val="24"/>
                <w:highlight w:val="yellow"/>
              </w:rPr>
            </w:pPr>
            <w:r>
              <w:rPr>
                <w:szCs w:val="28"/>
              </w:rPr>
              <w:t xml:space="preserve">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54707" w:rsidRPr="00687F37" w:rsidRDefault="00BA248D" w:rsidP="00BD2776">
            <w:pPr>
              <w:autoSpaceDE w:val="0"/>
              <w:snapToGri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Не реже 1 раза в месяц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074D3" w:rsidRPr="006011C6" w:rsidRDefault="00557366" w:rsidP="00D006B9">
            <w:pPr>
              <w:autoSpaceDE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Л.А.</w:t>
            </w:r>
            <w:r w:rsidR="00AE0080">
              <w:rPr>
                <w:color w:val="000000"/>
                <w:sz w:val="24"/>
                <w:szCs w:val="24"/>
              </w:rPr>
              <w:t xml:space="preserve"> </w:t>
            </w:r>
            <w:r w:rsidR="00B074D3" w:rsidRPr="006011C6">
              <w:rPr>
                <w:color w:val="000000"/>
                <w:sz w:val="24"/>
                <w:szCs w:val="24"/>
              </w:rPr>
              <w:t>Михалева</w:t>
            </w:r>
          </w:p>
          <w:p w:rsidR="00B074D3" w:rsidRPr="006011C6" w:rsidRDefault="00541703" w:rsidP="00557366">
            <w:pPr>
              <w:autoSpaceDE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С.В. </w:t>
            </w:r>
            <w:proofErr w:type="spellStart"/>
            <w:r>
              <w:rPr>
                <w:color w:val="000000"/>
                <w:sz w:val="24"/>
                <w:szCs w:val="24"/>
              </w:rPr>
              <w:t>Бурдина</w:t>
            </w:r>
            <w:proofErr w:type="spellEnd"/>
          </w:p>
        </w:tc>
      </w:tr>
      <w:tr w:rsidR="00687F37" w:rsidRPr="00C31CEE" w:rsidTr="00FF024F">
        <w:trPr>
          <w:trHeight w:val="615"/>
        </w:trPr>
        <w:tc>
          <w:tcPr>
            <w:tcW w:w="1022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7F37" w:rsidRPr="00C31CEE" w:rsidRDefault="00687F37" w:rsidP="00E63DCC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II. Осуществление мероприятий по взаимодействию с органами государственной власти и органами местного самоуправления</w:t>
            </w:r>
          </w:p>
        </w:tc>
      </w:tr>
      <w:tr w:rsidR="00687F37" w:rsidRPr="00C31CEE" w:rsidTr="00B074D3">
        <w:trPr>
          <w:trHeight w:val="61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7F37" w:rsidRPr="00C31CEE" w:rsidRDefault="00687F37" w:rsidP="00E63DCC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 xml:space="preserve">№ </w:t>
            </w:r>
            <w:proofErr w:type="gramStart"/>
            <w:r w:rsidRPr="00C31CEE">
              <w:rPr>
                <w:b/>
                <w:bCs/>
                <w:sz w:val="24"/>
                <w:szCs w:val="24"/>
              </w:rPr>
              <w:t>п</w:t>
            </w:r>
            <w:proofErr w:type="gramEnd"/>
            <w:r w:rsidRPr="00C31CEE">
              <w:rPr>
                <w:b/>
                <w:bCs/>
                <w:sz w:val="24"/>
                <w:szCs w:val="24"/>
              </w:rPr>
              <w:t>/п</w:t>
            </w:r>
          </w:p>
        </w:tc>
        <w:tc>
          <w:tcPr>
            <w:tcW w:w="5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7F37" w:rsidRPr="00C31CEE" w:rsidRDefault="00687F37" w:rsidP="00E63DCC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 xml:space="preserve">Мероприятие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7F37" w:rsidRPr="00C31CEE" w:rsidRDefault="00687F37" w:rsidP="00E63DCC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7F37" w:rsidRPr="00C31CEE" w:rsidRDefault="00687F37" w:rsidP="00E63DCC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687F37" w:rsidRPr="00C31CEE" w:rsidTr="00084814">
        <w:trPr>
          <w:trHeight w:val="46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7F37" w:rsidRPr="00C31CEE" w:rsidRDefault="00687F37" w:rsidP="00E63DC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7F37" w:rsidRPr="00C31CEE" w:rsidRDefault="00687F37" w:rsidP="00E63DCC">
            <w:pPr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7F37" w:rsidRPr="00C31CEE" w:rsidRDefault="00687F37" w:rsidP="00E63DC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7F37" w:rsidRPr="00C31CEE" w:rsidRDefault="00687F37" w:rsidP="00E63DCC">
            <w:pPr>
              <w:jc w:val="center"/>
              <w:rPr>
                <w:sz w:val="24"/>
                <w:szCs w:val="24"/>
              </w:rPr>
            </w:pPr>
          </w:p>
        </w:tc>
      </w:tr>
      <w:tr w:rsidR="00687F37" w:rsidRPr="00C31CEE" w:rsidTr="00FF024F">
        <w:trPr>
          <w:trHeight w:val="510"/>
        </w:trPr>
        <w:tc>
          <w:tcPr>
            <w:tcW w:w="1022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7F37" w:rsidRPr="00C31CEE" w:rsidRDefault="00687F37" w:rsidP="00E63DCC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 xml:space="preserve">III. </w:t>
            </w:r>
            <w:proofErr w:type="gramStart"/>
            <w:r w:rsidRPr="00C31CEE">
              <w:rPr>
                <w:b/>
                <w:sz w:val="24"/>
                <w:szCs w:val="24"/>
              </w:rPr>
              <w:t xml:space="preserve">Мероприятия на базе учебного центра </w:t>
            </w:r>
            <w:r w:rsidRPr="00C31CEE">
              <w:rPr>
                <w:sz w:val="24"/>
                <w:szCs w:val="24"/>
              </w:rPr>
              <w:t xml:space="preserve">(межмуниципального методического кабинета): </w:t>
            </w:r>
            <w:r w:rsidRPr="00C31CEE">
              <w:rPr>
                <w:b/>
                <w:sz w:val="24"/>
                <w:szCs w:val="24"/>
              </w:rPr>
              <w:t>обучение</w:t>
            </w:r>
            <w:r w:rsidRPr="00C31CEE">
              <w:rPr>
                <w:sz w:val="24"/>
                <w:szCs w:val="24"/>
              </w:rPr>
              <w:t xml:space="preserve"> организаторов выборов, обучение иных категорий - политических партий, СМИ, наблюдателей,</w:t>
            </w:r>
            <w:r w:rsidRPr="00C31CEE">
              <w:rPr>
                <w:szCs w:val="28"/>
              </w:rPr>
              <w:t xml:space="preserve"> </w:t>
            </w:r>
            <w:r w:rsidRPr="00C31CEE">
              <w:rPr>
                <w:sz w:val="24"/>
                <w:szCs w:val="24"/>
              </w:rPr>
              <w:t>тестирование, участие в обучающих мероприятиях ИК ПК, участие в разработке методических материалов и выпуск учебно-методических пособий, ведение банка данных методических материалов, ведение задачи «Кадры» ГАС «Выборы»)</w:t>
            </w:r>
            <w:proofErr w:type="gramEnd"/>
          </w:p>
        </w:tc>
      </w:tr>
      <w:tr w:rsidR="00687F37" w:rsidRPr="00C31CEE" w:rsidTr="00B074D3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7F37" w:rsidRPr="00C31CEE" w:rsidRDefault="00687F37" w:rsidP="00E63DCC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 xml:space="preserve">№ </w:t>
            </w:r>
            <w:proofErr w:type="gramStart"/>
            <w:r w:rsidRPr="00C31CEE">
              <w:rPr>
                <w:b/>
                <w:bCs/>
                <w:sz w:val="24"/>
                <w:szCs w:val="24"/>
              </w:rPr>
              <w:t>п</w:t>
            </w:r>
            <w:proofErr w:type="gramEnd"/>
            <w:r w:rsidRPr="00C31CEE">
              <w:rPr>
                <w:b/>
                <w:bCs/>
                <w:sz w:val="24"/>
                <w:szCs w:val="24"/>
              </w:rPr>
              <w:t>/п</w:t>
            </w:r>
          </w:p>
        </w:tc>
        <w:tc>
          <w:tcPr>
            <w:tcW w:w="5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7F37" w:rsidRPr="00C31CEE" w:rsidRDefault="00687F37" w:rsidP="00E63DCC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7F37" w:rsidRPr="00C31CEE" w:rsidRDefault="00687F37" w:rsidP="00E63DCC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7F37" w:rsidRPr="00C31CEE" w:rsidRDefault="00687F37" w:rsidP="00E63DCC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E02B6D" w:rsidRPr="00C31CEE" w:rsidTr="00E60E95">
        <w:trPr>
          <w:trHeight w:val="461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02B6D" w:rsidRDefault="00E02B6D" w:rsidP="00B074D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5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E02B6D" w:rsidRPr="0092421F" w:rsidRDefault="00E60E95" w:rsidP="00154316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Участие в правовых </w:t>
            </w:r>
            <w:proofErr w:type="gramStart"/>
            <w:r>
              <w:rPr>
                <w:sz w:val="24"/>
                <w:szCs w:val="24"/>
              </w:rPr>
              <w:t>часах</w:t>
            </w:r>
            <w:proofErr w:type="gramEnd"/>
            <w:r>
              <w:rPr>
                <w:sz w:val="24"/>
                <w:szCs w:val="24"/>
              </w:rPr>
              <w:t>, проводимых Избирательной комиссией Пермского края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E02B6D" w:rsidRPr="0092421F" w:rsidRDefault="00E60E95" w:rsidP="00CC375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 графику ИК ПК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E02B6D" w:rsidRDefault="00E60E95" w:rsidP="00CC375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Л.А. Михалева</w:t>
            </w:r>
          </w:p>
        </w:tc>
      </w:tr>
      <w:tr w:rsidR="00E04929" w:rsidRPr="00C31CEE" w:rsidTr="00E60E95">
        <w:trPr>
          <w:trHeight w:val="461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04929" w:rsidRDefault="00E04929" w:rsidP="00B074D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E04929" w:rsidRDefault="00E04929" w:rsidP="00F42E52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Обучение и тестирование членов ТИК на Едином портале Избирательных комиссий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E04929" w:rsidRDefault="00E04929" w:rsidP="00F42E5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течение месяца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E04929" w:rsidRDefault="00E04929" w:rsidP="00F42E5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Л.А. Михалева</w:t>
            </w:r>
          </w:p>
        </w:tc>
      </w:tr>
      <w:tr w:rsidR="00E04929" w:rsidRPr="00C31CEE" w:rsidTr="00E60E95">
        <w:trPr>
          <w:trHeight w:val="461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04929" w:rsidRDefault="00E04929" w:rsidP="00B074D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E04929" w:rsidRDefault="00E04929" w:rsidP="00A15F15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Обучающие семинары руководства УИК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E04929" w:rsidRDefault="00E04929" w:rsidP="00CC375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 отдельному графику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E04929" w:rsidRDefault="00E04929" w:rsidP="00CC375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Л.А. Михалева</w:t>
            </w:r>
          </w:p>
        </w:tc>
      </w:tr>
      <w:tr w:rsidR="00E04929" w:rsidRPr="00C31CEE" w:rsidTr="00B074D3">
        <w:trPr>
          <w:trHeight w:val="461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04929" w:rsidRDefault="00E04929" w:rsidP="00B074D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5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E04929" w:rsidRPr="0092421F" w:rsidRDefault="00E04929" w:rsidP="003E395E">
            <w:pPr>
              <w:jc w:val="both"/>
              <w:rPr>
                <w:sz w:val="24"/>
                <w:szCs w:val="24"/>
              </w:rPr>
            </w:pPr>
            <w:r w:rsidRPr="0092421F">
              <w:rPr>
                <w:sz w:val="24"/>
                <w:szCs w:val="24"/>
              </w:rPr>
              <w:t xml:space="preserve">Ведение </w:t>
            </w:r>
            <w:r>
              <w:rPr>
                <w:sz w:val="24"/>
                <w:szCs w:val="24"/>
              </w:rPr>
              <w:t>задачи «Кадры» ГАС «Выборы»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E04929" w:rsidRPr="0092421F" w:rsidRDefault="00E04929" w:rsidP="000B14B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течение месяца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E04929" w:rsidRDefault="00E04929" w:rsidP="003E395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А.В. Максимов</w:t>
            </w:r>
          </w:p>
        </w:tc>
      </w:tr>
      <w:tr w:rsidR="00E04929" w:rsidRPr="00C31CEE" w:rsidTr="00FF024F">
        <w:trPr>
          <w:trHeight w:val="461"/>
        </w:trPr>
        <w:tc>
          <w:tcPr>
            <w:tcW w:w="10223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4929" w:rsidRPr="00C31CEE" w:rsidRDefault="00E04929" w:rsidP="00E63DCC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  <w:lang w:val="en-US"/>
              </w:rPr>
              <w:t>I</w:t>
            </w:r>
            <w:r w:rsidRPr="00C31CEE">
              <w:rPr>
                <w:b/>
                <w:bCs/>
                <w:sz w:val="24"/>
                <w:szCs w:val="24"/>
              </w:rPr>
              <w:t xml:space="preserve">V. </w:t>
            </w:r>
            <w:r w:rsidRPr="00C31CEE">
              <w:rPr>
                <w:b/>
                <w:sz w:val="24"/>
                <w:szCs w:val="24"/>
              </w:rPr>
              <w:t>Межмуниципальные мероприятия по развитию правовой культуры и электоральной активности избирателей</w:t>
            </w:r>
            <w:r w:rsidRPr="00C31CEE">
              <w:rPr>
                <w:b/>
                <w:bCs/>
                <w:sz w:val="24"/>
                <w:szCs w:val="24"/>
              </w:rPr>
              <w:t xml:space="preserve"> (указать какие)</w:t>
            </w:r>
          </w:p>
        </w:tc>
      </w:tr>
      <w:tr w:rsidR="00E04929" w:rsidRPr="00C31CEE" w:rsidTr="00B074D3">
        <w:trPr>
          <w:trHeight w:val="461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4929" w:rsidRPr="00C31CEE" w:rsidRDefault="00E04929" w:rsidP="00E63DCC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 xml:space="preserve">№ </w:t>
            </w:r>
            <w:proofErr w:type="gramStart"/>
            <w:r w:rsidRPr="00C31CEE">
              <w:rPr>
                <w:b/>
                <w:bCs/>
                <w:sz w:val="24"/>
                <w:szCs w:val="24"/>
              </w:rPr>
              <w:t>п</w:t>
            </w:r>
            <w:proofErr w:type="gramEnd"/>
            <w:r w:rsidRPr="00C31CEE">
              <w:rPr>
                <w:b/>
                <w:bCs/>
                <w:sz w:val="24"/>
                <w:szCs w:val="24"/>
              </w:rPr>
              <w:t>/п</w:t>
            </w:r>
          </w:p>
        </w:tc>
        <w:tc>
          <w:tcPr>
            <w:tcW w:w="5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04929" w:rsidRPr="00C31CEE" w:rsidRDefault="00E04929" w:rsidP="00E63DCC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04929" w:rsidRPr="00C31CEE" w:rsidRDefault="00E04929" w:rsidP="00E63DCC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04929" w:rsidRPr="00C31CEE" w:rsidRDefault="00E04929" w:rsidP="00E63DCC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E04929" w:rsidRPr="00C31CEE" w:rsidTr="00B074D3">
        <w:trPr>
          <w:trHeight w:val="461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4929" w:rsidRPr="00C31CEE" w:rsidRDefault="00E04929" w:rsidP="00E63DC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5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E04929" w:rsidRPr="00BB0D5F" w:rsidRDefault="00E04929" w:rsidP="00E02B6D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E04929" w:rsidRPr="00BB0D5F" w:rsidRDefault="00E04929" w:rsidP="00BB0D5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E04929" w:rsidRPr="00D60C07" w:rsidRDefault="00E04929" w:rsidP="00021BE8">
            <w:pPr>
              <w:jc w:val="center"/>
              <w:rPr>
                <w:sz w:val="24"/>
                <w:szCs w:val="24"/>
              </w:rPr>
            </w:pPr>
          </w:p>
        </w:tc>
      </w:tr>
      <w:tr w:rsidR="00E04929" w:rsidRPr="00C31CEE" w:rsidTr="00FF024F">
        <w:trPr>
          <w:trHeight w:val="810"/>
        </w:trPr>
        <w:tc>
          <w:tcPr>
            <w:tcW w:w="1022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4929" w:rsidRPr="00C31CEE" w:rsidRDefault="00E04929" w:rsidP="00E63DCC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 xml:space="preserve">V. </w:t>
            </w:r>
            <w:r w:rsidRPr="00C31CEE">
              <w:rPr>
                <w:b/>
                <w:sz w:val="24"/>
                <w:szCs w:val="24"/>
              </w:rPr>
              <w:t xml:space="preserve">Мероприятия (в </w:t>
            </w:r>
            <w:proofErr w:type="spellStart"/>
            <w:r w:rsidRPr="00C31CEE">
              <w:rPr>
                <w:b/>
                <w:sz w:val="24"/>
                <w:szCs w:val="24"/>
              </w:rPr>
              <w:t>т.ч</w:t>
            </w:r>
            <w:proofErr w:type="spellEnd"/>
            <w:r w:rsidRPr="00C31CEE">
              <w:rPr>
                <w:b/>
                <w:sz w:val="24"/>
                <w:szCs w:val="24"/>
              </w:rPr>
              <w:t>. заседания)  молодёжной избирательной комиссии</w:t>
            </w:r>
          </w:p>
        </w:tc>
      </w:tr>
      <w:tr w:rsidR="00E04929" w:rsidRPr="00C31CEE" w:rsidTr="00B074D3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4929" w:rsidRPr="00C31CEE" w:rsidRDefault="00E04929" w:rsidP="00E63DCC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 xml:space="preserve">№ </w:t>
            </w:r>
            <w:proofErr w:type="gramStart"/>
            <w:r w:rsidRPr="00C31CEE">
              <w:rPr>
                <w:b/>
                <w:bCs/>
                <w:sz w:val="24"/>
                <w:szCs w:val="24"/>
              </w:rPr>
              <w:t>п</w:t>
            </w:r>
            <w:proofErr w:type="gramEnd"/>
            <w:r w:rsidRPr="00C31CEE">
              <w:rPr>
                <w:b/>
                <w:bCs/>
                <w:sz w:val="24"/>
                <w:szCs w:val="24"/>
              </w:rPr>
              <w:t>/п</w:t>
            </w:r>
          </w:p>
        </w:tc>
        <w:tc>
          <w:tcPr>
            <w:tcW w:w="5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4929" w:rsidRPr="00C31CEE" w:rsidRDefault="00E04929" w:rsidP="00E63DCC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4929" w:rsidRPr="00C31CEE" w:rsidRDefault="00E04929" w:rsidP="00E63DCC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4929" w:rsidRPr="00C31CEE" w:rsidRDefault="00E04929" w:rsidP="00E63DCC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E04929" w:rsidRPr="00C31CEE" w:rsidTr="00084814">
        <w:trPr>
          <w:trHeight w:val="39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04929" w:rsidRDefault="00E04929" w:rsidP="00D006B9">
            <w:pPr>
              <w:autoSpaceDE w:val="0"/>
              <w:snapToGri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5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E04929" w:rsidRPr="004F15F0" w:rsidRDefault="00E04929" w:rsidP="00154316">
            <w:pPr>
              <w:jc w:val="both"/>
              <w:rPr>
                <w:sz w:val="24"/>
                <w:szCs w:val="24"/>
              </w:rPr>
            </w:pPr>
            <w:r w:rsidRPr="004F15F0">
              <w:rPr>
                <w:sz w:val="24"/>
                <w:szCs w:val="24"/>
              </w:rPr>
              <w:t xml:space="preserve">Ведение страницы МИК в социальной сети </w:t>
            </w:r>
            <w:r>
              <w:rPr>
                <w:sz w:val="24"/>
                <w:szCs w:val="24"/>
              </w:rPr>
              <w:t>«</w:t>
            </w:r>
            <w:proofErr w:type="spellStart"/>
            <w:r w:rsidRPr="004F15F0">
              <w:rPr>
                <w:sz w:val="24"/>
                <w:szCs w:val="24"/>
              </w:rPr>
              <w:t>ВКонтакте</w:t>
            </w:r>
            <w:proofErr w:type="spellEnd"/>
            <w:r>
              <w:rPr>
                <w:sz w:val="24"/>
                <w:szCs w:val="24"/>
              </w:rPr>
              <w:t>» - «</w:t>
            </w:r>
            <w:r w:rsidRPr="004F15F0">
              <w:rPr>
                <w:sz w:val="24"/>
                <w:szCs w:val="24"/>
              </w:rPr>
              <w:t xml:space="preserve">Голос молодежи </w:t>
            </w:r>
            <w:r>
              <w:rPr>
                <w:sz w:val="24"/>
                <w:szCs w:val="24"/>
              </w:rPr>
              <w:t>Еловского округа»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E04929" w:rsidRPr="004F15F0" w:rsidRDefault="00E04929" w:rsidP="000B14B6">
            <w:pPr>
              <w:jc w:val="center"/>
              <w:rPr>
                <w:sz w:val="24"/>
                <w:szCs w:val="24"/>
              </w:rPr>
            </w:pPr>
            <w:r w:rsidRPr="004F15F0">
              <w:rPr>
                <w:sz w:val="24"/>
                <w:szCs w:val="24"/>
              </w:rPr>
              <w:t>В течени</w:t>
            </w:r>
            <w:r>
              <w:rPr>
                <w:sz w:val="24"/>
                <w:szCs w:val="24"/>
              </w:rPr>
              <w:t>е</w:t>
            </w:r>
            <w:r w:rsidRPr="004F15F0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месяца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E04929" w:rsidRPr="006011C6" w:rsidRDefault="00E04929" w:rsidP="00F80F5B">
            <w:pPr>
              <w:autoSpaceDE w:val="0"/>
              <w:snapToGri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Н.В. Юдина</w:t>
            </w:r>
          </w:p>
          <w:p w:rsidR="00E04929" w:rsidRPr="006011C6" w:rsidRDefault="00E04929" w:rsidP="00F80F5B">
            <w:pPr>
              <w:autoSpaceDE w:val="0"/>
              <w:snapToGrid w:val="0"/>
              <w:rPr>
                <w:color w:val="000000"/>
                <w:sz w:val="24"/>
                <w:szCs w:val="24"/>
              </w:rPr>
            </w:pPr>
          </w:p>
        </w:tc>
      </w:tr>
      <w:tr w:rsidR="00E04929" w:rsidRPr="00C31CEE" w:rsidTr="00FF024F">
        <w:trPr>
          <w:trHeight w:val="510"/>
        </w:trPr>
        <w:tc>
          <w:tcPr>
            <w:tcW w:w="10223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4929" w:rsidRPr="00C31CEE" w:rsidRDefault="00E04929" w:rsidP="00E63DCC">
            <w:pPr>
              <w:jc w:val="center"/>
              <w:rPr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V</w:t>
            </w:r>
            <w:r w:rsidRPr="00C31CEE">
              <w:rPr>
                <w:b/>
                <w:bCs/>
                <w:sz w:val="24"/>
                <w:szCs w:val="24"/>
                <w:lang w:val="en-US"/>
              </w:rPr>
              <w:t>I</w:t>
            </w:r>
            <w:r w:rsidRPr="00C31CEE">
              <w:rPr>
                <w:b/>
                <w:bCs/>
                <w:sz w:val="24"/>
                <w:szCs w:val="24"/>
              </w:rPr>
              <w:t xml:space="preserve">. </w:t>
            </w:r>
            <w:r w:rsidRPr="00C31CEE">
              <w:rPr>
                <w:b/>
                <w:sz w:val="24"/>
                <w:szCs w:val="24"/>
              </w:rPr>
              <w:t>Мероприятия по взаимодействию с политическими партиями</w:t>
            </w:r>
          </w:p>
        </w:tc>
      </w:tr>
      <w:tr w:rsidR="00E04929" w:rsidRPr="00C31CEE" w:rsidTr="00B074D3">
        <w:trPr>
          <w:trHeight w:val="51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4929" w:rsidRPr="00C31CEE" w:rsidRDefault="00E04929" w:rsidP="00E63DCC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 xml:space="preserve">№ </w:t>
            </w:r>
            <w:proofErr w:type="gramStart"/>
            <w:r w:rsidRPr="00C31CEE">
              <w:rPr>
                <w:b/>
                <w:bCs/>
                <w:sz w:val="24"/>
                <w:szCs w:val="24"/>
              </w:rPr>
              <w:t>п</w:t>
            </w:r>
            <w:proofErr w:type="gramEnd"/>
            <w:r w:rsidRPr="00C31CEE">
              <w:rPr>
                <w:b/>
                <w:bCs/>
                <w:sz w:val="24"/>
                <w:szCs w:val="24"/>
              </w:rPr>
              <w:t>/п</w:t>
            </w:r>
          </w:p>
        </w:tc>
        <w:tc>
          <w:tcPr>
            <w:tcW w:w="5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04929" w:rsidRPr="00C31CEE" w:rsidRDefault="00E04929" w:rsidP="00E63DCC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04929" w:rsidRPr="00C31CEE" w:rsidRDefault="00E04929" w:rsidP="00E63DCC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04929" w:rsidRPr="00C31CEE" w:rsidRDefault="00E04929" w:rsidP="00E63DCC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E04929" w:rsidRPr="00C31CEE" w:rsidTr="00021BE8">
        <w:trPr>
          <w:trHeight w:val="274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04929" w:rsidRPr="00C31CEE" w:rsidRDefault="00E04929" w:rsidP="0075281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1</w:t>
            </w:r>
          </w:p>
        </w:tc>
        <w:tc>
          <w:tcPr>
            <w:tcW w:w="5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E04929" w:rsidRPr="00C31CEE" w:rsidRDefault="00E04929" w:rsidP="00DE1C6E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E04929" w:rsidRPr="006221C5" w:rsidRDefault="00E04929" w:rsidP="00DE1C6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E04929" w:rsidRDefault="00E04929" w:rsidP="007D42B7">
            <w:pPr>
              <w:jc w:val="center"/>
              <w:rPr>
                <w:sz w:val="24"/>
                <w:szCs w:val="24"/>
              </w:rPr>
            </w:pPr>
          </w:p>
        </w:tc>
      </w:tr>
      <w:tr w:rsidR="00E04929" w:rsidRPr="00C31CEE" w:rsidTr="00FF024F">
        <w:trPr>
          <w:trHeight w:val="810"/>
        </w:trPr>
        <w:tc>
          <w:tcPr>
            <w:tcW w:w="1022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4929" w:rsidRPr="00C31CEE" w:rsidRDefault="00E04929" w:rsidP="00E63DCC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  <w:lang w:val="en-US"/>
              </w:rPr>
              <w:t>VII</w:t>
            </w:r>
            <w:r w:rsidRPr="00C31CEE">
              <w:rPr>
                <w:b/>
                <w:bCs/>
                <w:sz w:val="24"/>
                <w:szCs w:val="24"/>
              </w:rPr>
              <w:t xml:space="preserve">. </w:t>
            </w:r>
            <w:r w:rsidRPr="00C31CEE">
              <w:rPr>
                <w:b/>
                <w:sz w:val="24"/>
                <w:szCs w:val="24"/>
              </w:rPr>
              <w:t>Мероприятия по взаимодействию с общественными организациями</w:t>
            </w:r>
          </w:p>
        </w:tc>
      </w:tr>
      <w:tr w:rsidR="00E04929" w:rsidRPr="00C31CEE" w:rsidTr="00B074D3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4929" w:rsidRPr="00C31CEE" w:rsidRDefault="00E04929" w:rsidP="00751C3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 xml:space="preserve">№ </w:t>
            </w:r>
            <w:proofErr w:type="gramStart"/>
            <w:r w:rsidRPr="00C31CEE">
              <w:rPr>
                <w:b/>
                <w:bCs/>
                <w:sz w:val="24"/>
                <w:szCs w:val="24"/>
              </w:rPr>
              <w:t>п</w:t>
            </w:r>
            <w:proofErr w:type="gramEnd"/>
            <w:r w:rsidRPr="00C31CEE">
              <w:rPr>
                <w:b/>
                <w:bCs/>
                <w:sz w:val="24"/>
                <w:szCs w:val="24"/>
              </w:rPr>
              <w:t>/п</w:t>
            </w:r>
          </w:p>
        </w:tc>
        <w:tc>
          <w:tcPr>
            <w:tcW w:w="5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4929" w:rsidRPr="00C31CEE" w:rsidRDefault="00E04929" w:rsidP="00751C3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Мероприятие, название (тема) публикации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4929" w:rsidRPr="00C31CEE" w:rsidRDefault="00E04929" w:rsidP="00751C3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4929" w:rsidRPr="00C31CEE" w:rsidRDefault="00E04929" w:rsidP="00592FB7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E04929" w:rsidRPr="00C31CEE" w:rsidTr="0005106C">
        <w:trPr>
          <w:trHeight w:val="50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04929" w:rsidRPr="00752815" w:rsidRDefault="00E04929" w:rsidP="0002603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5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04929" w:rsidRPr="00C31CEE" w:rsidRDefault="00E04929" w:rsidP="00DE1C6E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04929" w:rsidRPr="006221C5" w:rsidRDefault="00E04929" w:rsidP="00DE1C6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04929" w:rsidRDefault="00E04929" w:rsidP="007D42B7">
            <w:pPr>
              <w:jc w:val="center"/>
              <w:rPr>
                <w:sz w:val="24"/>
                <w:szCs w:val="24"/>
              </w:rPr>
            </w:pPr>
          </w:p>
        </w:tc>
      </w:tr>
      <w:tr w:rsidR="00E04929" w:rsidRPr="00C31CEE" w:rsidTr="00FF024F">
        <w:trPr>
          <w:trHeight w:val="272"/>
        </w:trPr>
        <w:tc>
          <w:tcPr>
            <w:tcW w:w="1022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4929" w:rsidRPr="00C31CEE" w:rsidRDefault="00E04929" w:rsidP="00E63DCC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  <w:lang w:val="en-US"/>
              </w:rPr>
              <w:t>VIII</w:t>
            </w:r>
            <w:r w:rsidRPr="00C31CEE">
              <w:rPr>
                <w:b/>
                <w:bCs/>
                <w:sz w:val="24"/>
                <w:szCs w:val="24"/>
              </w:rPr>
              <w:t xml:space="preserve">. </w:t>
            </w:r>
            <w:r w:rsidRPr="00C31CEE">
              <w:rPr>
                <w:b/>
                <w:sz w:val="24"/>
                <w:szCs w:val="24"/>
              </w:rPr>
              <w:t xml:space="preserve">Организация проведения информационных акций и других мероприятий, направленных на повышение активности избирателей (в </w:t>
            </w:r>
            <w:proofErr w:type="spellStart"/>
            <w:r w:rsidRPr="00C31CEE">
              <w:rPr>
                <w:b/>
                <w:sz w:val="24"/>
                <w:szCs w:val="24"/>
              </w:rPr>
              <w:t>т.ч</w:t>
            </w:r>
            <w:proofErr w:type="spellEnd"/>
            <w:r w:rsidRPr="00C31CEE">
              <w:rPr>
                <w:b/>
                <w:sz w:val="24"/>
                <w:szCs w:val="24"/>
              </w:rPr>
              <w:t>. мероприятия ко Дню молодого избирателя). Информационно-разъяснительная деятельность (в том числе, проведение уроков посвящённых повышению правовой грамотности в области избирательного права в школах; наполнение информацией единого портала избирательных комиссий Пермского края)</w:t>
            </w:r>
          </w:p>
        </w:tc>
      </w:tr>
      <w:tr w:rsidR="00E04929" w:rsidRPr="00C31CEE" w:rsidTr="00811EB0">
        <w:trPr>
          <w:trHeight w:val="27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4929" w:rsidRPr="00C31CEE" w:rsidRDefault="00E04929" w:rsidP="00E63DCC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 xml:space="preserve">№ </w:t>
            </w:r>
            <w:proofErr w:type="gramStart"/>
            <w:r w:rsidRPr="00C31CEE">
              <w:rPr>
                <w:b/>
                <w:bCs/>
                <w:sz w:val="24"/>
                <w:szCs w:val="24"/>
              </w:rPr>
              <w:t>п</w:t>
            </w:r>
            <w:proofErr w:type="gramEnd"/>
            <w:r w:rsidRPr="00C31CEE">
              <w:rPr>
                <w:b/>
                <w:bCs/>
                <w:sz w:val="24"/>
                <w:szCs w:val="24"/>
              </w:rPr>
              <w:t>/п</w:t>
            </w:r>
          </w:p>
        </w:tc>
        <w:tc>
          <w:tcPr>
            <w:tcW w:w="5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4929" w:rsidRPr="00C31CEE" w:rsidRDefault="00E04929" w:rsidP="00D02A35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Мероприятие, н</w:t>
            </w:r>
            <w:r w:rsidRPr="00C31CEE">
              <w:rPr>
                <w:b/>
                <w:bCs/>
                <w:sz w:val="24"/>
                <w:szCs w:val="24"/>
              </w:rPr>
              <w:t>азвание (тема) публикации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4929" w:rsidRPr="00C31CEE" w:rsidRDefault="00E04929" w:rsidP="00E63DCC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4929" w:rsidRPr="00C31CEE" w:rsidRDefault="00E04929" w:rsidP="00E63DCC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E04929" w:rsidRPr="00C31CEE" w:rsidTr="00F429BA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04929" w:rsidRDefault="00E04929" w:rsidP="00F429B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5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4929" w:rsidRPr="004F15F0" w:rsidRDefault="00E04929" w:rsidP="00491071">
            <w:pPr>
              <w:jc w:val="both"/>
              <w:rPr>
                <w:sz w:val="24"/>
                <w:szCs w:val="24"/>
              </w:rPr>
            </w:pPr>
            <w:r w:rsidRPr="007A5016">
              <w:rPr>
                <w:sz w:val="24"/>
                <w:szCs w:val="24"/>
              </w:rPr>
              <w:t>Информационное наполнение и сопровождение страницы территориальной избирательной комиссии Еловского муниципального округа «Территориальная избирательная комиссия Еловского округа» в социальной сети «</w:t>
            </w:r>
            <w:proofErr w:type="spellStart"/>
            <w:r w:rsidRPr="007A5016">
              <w:rPr>
                <w:sz w:val="24"/>
                <w:szCs w:val="24"/>
              </w:rPr>
              <w:t>ВКонтакте</w:t>
            </w:r>
            <w:proofErr w:type="spellEnd"/>
            <w:r w:rsidRPr="007A5016">
              <w:rPr>
                <w:sz w:val="24"/>
                <w:szCs w:val="24"/>
              </w:rPr>
              <w:t>»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4929" w:rsidRPr="004F15F0" w:rsidRDefault="00E04929" w:rsidP="000B14B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</w:t>
            </w:r>
            <w:r w:rsidRPr="004F15F0">
              <w:rPr>
                <w:sz w:val="24"/>
                <w:szCs w:val="24"/>
              </w:rPr>
              <w:t xml:space="preserve"> течени</w:t>
            </w:r>
            <w:r>
              <w:rPr>
                <w:sz w:val="24"/>
                <w:szCs w:val="24"/>
              </w:rPr>
              <w:t>е</w:t>
            </w:r>
            <w:r w:rsidRPr="004F15F0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месяца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4929" w:rsidRPr="00D116B1" w:rsidRDefault="00E04929" w:rsidP="0049107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Л.А. Михалева</w:t>
            </w:r>
          </w:p>
        </w:tc>
      </w:tr>
      <w:tr w:rsidR="00E04929" w:rsidRPr="00C31CEE" w:rsidTr="00F429BA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04929" w:rsidRDefault="00E04929" w:rsidP="00F429B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4929" w:rsidRPr="004F15F0" w:rsidRDefault="00E04929" w:rsidP="00A46A9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Наполнение Единого портала ИК ПК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4929" w:rsidRPr="004F15F0" w:rsidRDefault="00E04929" w:rsidP="000B14B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</w:t>
            </w:r>
            <w:r w:rsidRPr="004F15F0">
              <w:rPr>
                <w:sz w:val="24"/>
                <w:szCs w:val="24"/>
              </w:rPr>
              <w:t xml:space="preserve"> течени</w:t>
            </w:r>
            <w:r>
              <w:rPr>
                <w:sz w:val="24"/>
                <w:szCs w:val="24"/>
              </w:rPr>
              <w:t>е</w:t>
            </w:r>
            <w:r w:rsidRPr="004F15F0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месяца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4929" w:rsidRDefault="00E04929" w:rsidP="00A46A9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Л.А. Михалева</w:t>
            </w:r>
          </w:p>
        </w:tc>
      </w:tr>
      <w:tr w:rsidR="00E04929" w:rsidRPr="00C31CEE" w:rsidTr="00FF024F">
        <w:trPr>
          <w:trHeight w:val="255"/>
        </w:trPr>
        <w:tc>
          <w:tcPr>
            <w:tcW w:w="10223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4929" w:rsidRPr="00C31CEE" w:rsidRDefault="00E04929" w:rsidP="00E63DCC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  <w:lang w:val="en-US"/>
              </w:rPr>
              <w:t>I</w:t>
            </w:r>
            <w:r w:rsidRPr="00C31CEE">
              <w:rPr>
                <w:b/>
                <w:bCs/>
                <w:sz w:val="24"/>
                <w:szCs w:val="24"/>
                <w:lang w:val="en-US"/>
              </w:rPr>
              <w:t>X</w:t>
            </w:r>
            <w:r w:rsidRPr="00C31CEE">
              <w:rPr>
                <w:b/>
                <w:bCs/>
                <w:sz w:val="24"/>
                <w:szCs w:val="24"/>
              </w:rPr>
              <w:t xml:space="preserve">. </w:t>
            </w:r>
            <w:r w:rsidRPr="00C31CEE">
              <w:rPr>
                <w:b/>
                <w:sz w:val="24"/>
                <w:szCs w:val="24"/>
              </w:rPr>
              <w:t>Публикации (эфиры) в муниципальных СМИ</w:t>
            </w:r>
          </w:p>
        </w:tc>
      </w:tr>
      <w:tr w:rsidR="00E04929" w:rsidRPr="00C31CEE" w:rsidTr="00811EB0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4929" w:rsidRPr="00C31CEE" w:rsidRDefault="00E04929" w:rsidP="00E63DCC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 xml:space="preserve">№ </w:t>
            </w:r>
            <w:proofErr w:type="gramStart"/>
            <w:r w:rsidRPr="00C31CEE">
              <w:rPr>
                <w:b/>
                <w:bCs/>
                <w:sz w:val="24"/>
                <w:szCs w:val="24"/>
              </w:rPr>
              <w:t>п</w:t>
            </w:r>
            <w:proofErr w:type="gramEnd"/>
            <w:r w:rsidRPr="00C31CEE">
              <w:rPr>
                <w:b/>
                <w:bCs/>
                <w:sz w:val="24"/>
                <w:szCs w:val="24"/>
              </w:rPr>
              <w:t>/п</w:t>
            </w:r>
          </w:p>
        </w:tc>
        <w:tc>
          <w:tcPr>
            <w:tcW w:w="5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04929" w:rsidRPr="00C31CEE" w:rsidRDefault="00E04929" w:rsidP="00D02A35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Название (тема) печатной публикации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04929" w:rsidRPr="00C31CEE" w:rsidRDefault="00E04929" w:rsidP="00E63DCC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04929" w:rsidRPr="00C31CEE" w:rsidRDefault="00E04929" w:rsidP="00E63DCC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E04929" w:rsidRPr="00C31CEE" w:rsidTr="00811EB0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4929" w:rsidRDefault="00E04929" w:rsidP="00E63DC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5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E04929" w:rsidRPr="002F4708" w:rsidRDefault="00E04929" w:rsidP="00CC3759">
            <w:pPr>
              <w:jc w:val="both"/>
              <w:rPr>
                <w:sz w:val="24"/>
                <w:szCs w:val="24"/>
                <w:highlight w:val="yellow"/>
              </w:rPr>
            </w:pPr>
            <w:r w:rsidRPr="00DF4368">
              <w:rPr>
                <w:sz w:val="24"/>
                <w:szCs w:val="24"/>
              </w:rPr>
              <w:t>Размещение информации на официальном сайте Еловского муниципального округа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E04929" w:rsidRPr="007438A7" w:rsidRDefault="00E04929" w:rsidP="000B14B6">
            <w:pPr>
              <w:jc w:val="center"/>
              <w:rPr>
                <w:sz w:val="24"/>
                <w:szCs w:val="24"/>
                <w:highlight w:val="yellow"/>
              </w:rPr>
            </w:pPr>
            <w:r w:rsidRPr="00DF4368">
              <w:rPr>
                <w:sz w:val="24"/>
                <w:szCs w:val="24"/>
              </w:rPr>
              <w:t>В течени</w:t>
            </w:r>
            <w:r>
              <w:rPr>
                <w:sz w:val="24"/>
                <w:szCs w:val="24"/>
              </w:rPr>
              <w:t>е</w:t>
            </w:r>
            <w:r w:rsidRPr="00DF4368">
              <w:rPr>
                <w:sz w:val="24"/>
                <w:szCs w:val="24"/>
              </w:rPr>
              <w:t xml:space="preserve"> месяца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E04929" w:rsidRPr="00C31CEE" w:rsidRDefault="00E04929" w:rsidP="00CC375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Л.А. Михалева</w:t>
            </w:r>
          </w:p>
        </w:tc>
      </w:tr>
      <w:tr w:rsidR="00E04929" w:rsidRPr="00C31CEE" w:rsidTr="00FF024F">
        <w:trPr>
          <w:trHeight w:val="255"/>
        </w:trPr>
        <w:tc>
          <w:tcPr>
            <w:tcW w:w="10223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4929" w:rsidRPr="00C31CEE" w:rsidRDefault="00E04929" w:rsidP="00E63DCC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 xml:space="preserve">Х. </w:t>
            </w:r>
            <w:r w:rsidRPr="00C31CEE">
              <w:rPr>
                <w:b/>
                <w:sz w:val="24"/>
                <w:szCs w:val="24"/>
              </w:rPr>
              <w:t>Выпуск полиграфической продукции</w:t>
            </w:r>
          </w:p>
        </w:tc>
      </w:tr>
      <w:tr w:rsidR="00E04929" w:rsidRPr="00C31CEE" w:rsidTr="00811EB0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4929" w:rsidRPr="00C31CEE" w:rsidRDefault="00E04929" w:rsidP="00E63DCC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 xml:space="preserve">№ </w:t>
            </w:r>
            <w:proofErr w:type="gramStart"/>
            <w:r w:rsidRPr="00C31CEE">
              <w:rPr>
                <w:b/>
                <w:bCs/>
                <w:sz w:val="24"/>
                <w:szCs w:val="24"/>
              </w:rPr>
              <w:t>п</w:t>
            </w:r>
            <w:proofErr w:type="gramEnd"/>
            <w:r w:rsidRPr="00C31CEE">
              <w:rPr>
                <w:b/>
                <w:bCs/>
                <w:sz w:val="24"/>
                <w:szCs w:val="24"/>
              </w:rPr>
              <w:t>/п</w:t>
            </w:r>
          </w:p>
        </w:tc>
        <w:tc>
          <w:tcPr>
            <w:tcW w:w="5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04929" w:rsidRPr="00C31CEE" w:rsidRDefault="00E04929" w:rsidP="00E63DCC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Название (тема) печатной п</w:t>
            </w:r>
            <w:r>
              <w:rPr>
                <w:b/>
                <w:bCs/>
                <w:sz w:val="24"/>
                <w:szCs w:val="24"/>
              </w:rPr>
              <w:t>родукции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04929" w:rsidRPr="00C31CEE" w:rsidRDefault="00E04929" w:rsidP="00E63DCC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04929" w:rsidRPr="00C31CEE" w:rsidRDefault="00E04929" w:rsidP="00E63DCC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Мероприятие</w:t>
            </w:r>
          </w:p>
        </w:tc>
      </w:tr>
      <w:tr w:rsidR="00E04929" w:rsidRPr="00C31CEE" w:rsidTr="00811EB0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4929" w:rsidRPr="00C31CEE" w:rsidRDefault="00E04929" w:rsidP="00E63DC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5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E04929" w:rsidRPr="002F4708" w:rsidRDefault="00E04929" w:rsidP="00BC403D">
            <w:pPr>
              <w:jc w:val="both"/>
              <w:rPr>
                <w:sz w:val="24"/>
                <w:szCs w:val="24"/>
                <w:highlight w:val="yellow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E04929" w:rsidRPr="007438A7" w:rsidRDefault="00E04929" w:rsidP="00BC403D">
            <w:pPr>
              <w:jc w:val="center"/>
              <w:rPr>
                <w:sz w:val="24"/>
                <w:szCs w:val="24"/>
                <w:highlight w:val="yellow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E04929" w:rsidRPr="00C31CEE" w:rsidRDefault="00E04929" w:rsidP="00537BE1">
            <w:pPr>
              <w:jc w:val="center"/>
              <w:rPr>
                <w:sz w:val="24"/>
                <w:szCs w:val="24"/>
              </w:rPr>
            </w:pPr>
          </w:p>
        </w:tc>
      </w:tr>
      <w:tr w:rsidR="00E04929" w:rsidRPr="00C31CEE" w:rsidTr="00FF024F">
        <w:trPr>
          <w:trHeight w:val="255"/>
        </w:trPr>
        <w:tc>
          <w:tcPr>
            <w:tcW w:w="10223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4929" w:rsidRPr="00C31CEE" w:rsidRDefault="00E04929" w:rsidP="00E63DCC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Х</w:t>
            </w:r>
            <w:proofErr w:type="gramStart"/>
            <w:r w:rsidRPr="00C31CEE">
              <w:rPr>
                <w:b/>
                <w:bCs/>
                <w:sz w:val="24"/>
                <w:szCs w:val="24"/>
                <w:lang w:val="en-US"/>
              </w:rPr>
              <w:t>I</w:t>
            </w:r>
            <w:proofErr w:type="gramEnd"/>
            <w:r w:rsidRPr="00C31CEE">
              <w:rPr>
                <w:b/>
                <w:bCs/>
                <w:sz w:val="24"/>
                <w:szCs w:val="24"/>
              </w:rPr>
              <w:t>. Иные мероприятия</w:t>
            </w:r>
          </w:p>
        </w:tc>
      </w:tr>
      <w:tr w:rsidR="00E04929" w:rsidRPr="00C31CEE" w:rsidTr="00811EB0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4929" w:rsidRPr="00C31CEE" w:rsidRDefault="00E04929" w:rsidP="00E63DCC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 xml:space="preserve">№ </w:t>
            </w:r>
            <w:proofErr w:type="gramStart"/>
            <w:r w:rsidRPr="00C31CEE">
              <w:rPr>
                <w:b/>
                <w:bCs/>
                <w:sz w:val="24"/>
                <w:szCs w:val="24"/>
              </w:rPr>
              <w:t>п</w:t>
            </w:r>
            <w:proofErr w:type="gramEnd"/>
            <w:r w:rsidRPr="00C31CEE">
              <w:rPr>
                <w:b/>
                <w:bCs/>
                <w:sz w:val="24"/>
                <w:szCs w:val="24"/>
              </w:rPr>
              <w:t>/п</w:t>
            </w:r>
          </w:p>
        </w:tc>
        <w:tc>
          <w:tcPr>
            <w:tcW w:w="5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04929" w:rsidRPr="00C31CEE" w:rsidRDefault="00E04929" w:rsidP="00E63DCC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04929" w:rsidRPr="00C31CEE" w:rsidRDefault="00E04929" w:rsidP="00E63DCC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04929" w:rsidRPr="00C31CEE" w:rsidRDefault="00E04929" w:rsidP="00E63DCC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Мероприятие</w:t>
            </w:r>
          </w:p>
        </w:tc>
      </w:tr>
      <w:tr w:rsidR="00E04929" w:rsidRPr="00C31CEE" w:rsidTr="00811EB0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04929" w:rsidRPr="006011C6" w:rsidRDefault="00E04929" w:rsidP="00811EB0">
            <w:pPr>
              <w:jc w:val="center"/>
              <w:rPr>
                <w:bCs/>
                <w:sz w:val="24"/>
                <w:szCs w:val="24"/>
              </w:rPr>
            </w:pPr>
            <w:r w:rsidRPr="006011C6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5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E04929" w:rsidRPr="006011C6" w:rsidRDefault="00E04929" w:rsidP="00154316">
            <w:pPr>
              <w:autoSpaceDE w:val="0"/>
              <w:snapToGrid w:val="0"/>
              <w:jc w:val="both"/>
              <w:rPr>
                <w:color w:val="000000"/>
                <w:sz w:val="24"/>
                <w:szCs w:val="24"/>
              </w:rPr>
            </w:pPr>
            <w:r w:rsidRPr="000B14B6">
              <w:rPr>
                <w:color w:val="000000"/>
                <w:sz w:val="24"/>
                <w:szCs w:val="24"/>
              </w:rPr>
              <w:t>Информационное наполнение и сопровождение страницы Молодежной избирательной комиссии Еловского муниципального округа «Голос молодежи Еловского округа» в социальной сети «</w:t>
            </w:r>
            <w:proofErr w:type="spellStart"/>
            <w:r w:rsidRPr="000B14B6">
              <w:rPr>
                <w:color w:val="000000"/>
                <w:sz w:val="24"/>
                <w:szCs w:val="24"/>
              </w:rPr>
              <w:t>ВКонтакте</w:t>
            </w:r>
            <w:proofErr w:type="spellEnd"/>
            <w:r w:rsidRPr="000B14B6">
              <w:rPr>
                <w:color w:val="000000"/>
                <w:sz w:val="24"/>
                <w:szCs w:val="24"/>
              </w:rPr>
              <w:t>»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E04929" w:rsidRPr="006011C6" w:rsidRDefault="00E04929" w:rsidP="000B14B6">
            <w:pPr>
              <w:autoSpaceDE w:val="0"/>
              <w:snapToGrid w:val="0"/>
              <w:jc w:val="center"/>
              <w:rPr>
                <w:color w:val="000000"/>
                <w:sz w:val="24"/>
                <w:szCs w:val="24"/>
              </w:rPr>
            </w:pPr>
            <w:r w:rsidRPr="006011C6">
              <w:rPr>
                <w:color w:val="000000"/>
                <w:sz w:val="24"/>
                <w:szCs w:val="24"/>
              </w:rPr>
              <w:t>В</w:t>
            </w:r>
            <w:r>
              <w:rPr>
                <w:color w:val="000000"/>
                <w:sz w:val="24"/>
                <w:szCs w:val="24"/>
              </w:rPr>
              <w:t xml:space="preserve"> течение </w:t>
            </w:r>
            <w:r w:rsidRPr="006011C6">
              <w:rPr>
                <w:color w:val="000000"/>
                <w:sz w:val="24"/>
                <w:szCs w:val="24"/>
              </w:rPr>
              <w:t>месяц</w:t>
            </w:r>
            <w:r>
              <w:rPr>
                <w:color w:val="000000"/>
                <w:sz w:val="24"/>
                <w:szCs w:val="24"/>
              </w:rPr>
              <w:t>а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E04929" w:rsidRPr="006011C6" w:rsidRDefault="00E04929" w:rsidP="00D006B9">
            <w:pPr>
              <w:autoSpaceDE w:val="0"/>
              <w:snapToGri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Л.А. Михалева</w:t>
            </w:r>
          </w:p>
          <w:p w:rsidR="00E04929" w:rsidRPr="006011C6" w:rsidRDefault="00E04929" w:rsidP="00557366">
            <w:pPr>
              <w:autoSpaceDE w:val="0"/>
              <w:snapToGrid w:val="0"/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E04929" w:rsidRPr="00C31CEE" w:rsidTr="00811EB0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04929" w:rsidRPr="006011C6" w:rsidRDefault="00E04929" w:rsidP="00811EB0">
            <w:pPr>
              <w:jc w:val="center"/>
              <w:rPr>
                <w:bCs/>
                <w:sz w:val="24"/>
                <w:szCs w:val="24"/>
              </w:rPr>
            </w:pPr>
            <w:r w:rsidRPr="006011C6">
              <w:rPr>
                <w:bCs/>
                <w:sz w:val="24"/>
                <w:szCs w:val="24"/>
              </w:rPr>
              <w:t>2</w:t>
            </w:r>
          </w:p>
        </w:tc>
        <w:tc>
          <w:tcPr>
            <w:tcW w:w="5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E04929" w:rsidRPr="006011C6" w:rsidRDefault="00E04929" w:rsidP="00A02070">
            <w:pPr>
              <w:autoSpaceDE w:val="0"/>
              <w:snapToGrid w:val="0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Составление и сдача месячной  </w:t>
            </w:r>
            <w:r w:rsidRPr="006011C6">
              <w:rPr>
                <w:color w:val="000000"/>
                <w:sz w:val="24"/>
                <w:szCs w:val="24"/>
              </w:rPr>
              <w:t>финансовой</w:t>
            </w:r>
            <w:r>
              <w:rPr>
                <w:color w:val="000000"/>
                <w:sz w:val="24"/>
                <w:szCs w:val="24"/>
              </w:rPr>
              <w:t>,</w:t>
            </w:r>
            <w:r w:rsidRPr="006011C6">
              <w:rPr>
                <w:color w:val="000000"/>
                <w:sz w:val="24"/>
                <w:szCs w:val="24"/>
              </w:rPr>
              <w:t xml:space="preserve"> </w:t>
            </w:r>
            <w:r>
              <w:rPr>
                <w:color w:val="000000"/>
                <w:sz w:val="24"/>
                <w:szCs w:val="24"/>
              </w:rPr>
              <w:t xml:space="preserve">налоговой и статистической </w:t>
            </w:r>
            <w:r w:rsidRPr="006011C6">
              <w:rPr>
                <w:color w:val="000000"/>
                <w:sz w:val="24"/>
                <w:szCs w:val="24"/>
              </w:rPr>
              <w:t>отчетности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E04929" w:rsidRPr="006011C6" w:rsidRDefault="00E04929" w:rsidP="000B14B6">
            <w:pPr>
              <w:autoSpaceDE w:val="0"/>
              <w:snapToGri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В течение месяца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E04929" w:rsidRPr="006011C6" w:rsidRDefault="00E04929" w:rsidP="00D006B9">
            <w:pPr>
              <w:autoSpaceDE w:val="0"/>
              <w:snapToGri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Л.А. </w:t>
            </w:r>
            <w:r w:rsidRPr="006011C6">
              <w:rPr>
                <w:color w:val="000000"/>
                <w:sz w:val="24"/>
                <w:szCs w:val="24"/>
              </w:rPr>
              <w:t>Михалева</w:t>
            </w:r>
          </w:p>
          <w:p w:rsidR="00E04929" w:rsidRPr="006011C6" w:rsidRDefault="00E04929" w:rsidP="00557366">
            <w:pPr>
              <w:autoSpaceDE w:val="0"/>
              <w:snapToGri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В.В. </w:t>
            </w:r>
            <w:proofErr w:type="spellStart"/>
            <w:r w:rsidRPr="006011C6">
              <w:rPr>
                <w:color w:val="000000"/>
                <w:sz w:val="24"/>
                <w:szCs w:val="24"/>
              </w:rPr>
              <w:t>Лужбина</w:t>
            </w:r>
            <w:proofErr w:type="spellEnd"/>
          </w:p>
        </w:tc>
      </w:tr>
      <w:tr w:rsidR="00E04929" w:rsidRPr="00C31CEE" w:rsidTr="00811EB0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04929" w:rsidRPr="006011C6" w:rsidRDefault="00E04929" w:rsidP="00811EB0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3</w:t>
            </w:r>
          </w:p>
        </w:tc>
        <w:tc>
          <w:tcPr>
            <w:tcW w:w="5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E04929" w:rsidRPr="006011C6" w:rsidRDefault="00E04929" w:rsidP="00F5554F">
            <w:pPr>
              <w:autoSpaceDE w:val="0"/>
              <w:snapToGrid w:val="0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Составление и сдача квартальной  </w:t>
            </w:r>
            <w:r w:rsidRPr="006011C6">
              <w:rPr>
                <w:color w:val="000000"/>
                <w:sz w:val="24"/>
                <w:szCs w:val="24"/>
              </w:rPr>
              <w:t>финансовой</w:t>
            </w:r>
            <w:r>
              <w:rPr>
                <w:color w:val="000000"/>
                <w:sz w:val="24"/>
                <w:szCs w:val="24"/>
              </w:rPr>
              <w:t>,</w:t>
            </w:r>
            <w:r w:rsidRPr="006011C6">
              <w:rPr>
                <w:color w:val="000000"/>
                <w:sz w:val="24"/>
                <w:szCs w:val="24"/>
              </w:rPr>
              <w:t xml:space="preserve"> </w:t>
            </w:r>
            <w:r>
              <w:rPr>
                <w:color w:val="000000"/>
                <w:sz w:val="24"/>
                <w:szCs w:val="24"/>
              </w:rPr>
              <w:t xml:space="preserve">налоговой и статистической </w:t>
            </w:r>
            <w:r w:rsidRPr="006011C6">
              <w:rPr>
                <w:color w:val="000000"/>
                <w:sz w:val="24"/>
                <w:szCs w:val="24"/>
              </w:rPr>
              <w:t>отчетности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E04929" w:rsidRPr="006011C6" w:rsidRDefault="00E04929" w:rsidP="00242310">
            <w:pPr>
              <w:autoSpaceDE w:val="0"/>
              <w:snapToGri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В течение месяца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E04929" w:rsidRPr="006011C6" w:rsidRDefault="00E04929" w:rsidP="00242310">
            <w:pPr>
              <w:autoSpaceDE w:val="0"/>
              <w:snapToGri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Л.А. </w:t>
            </w:r>
            <w:r w:rsidRPr="006011C6">
              <w:rPr>
                <w:color w:val="000000"/>
                <w:sz w:val="24"/>
                <w:szCs w:val="24"/>
              </w:rPr>
              <w:t>Михалева</w:t>
            </w:r>
          </w:p>
          <w:p w:rsidR="00E04929" w:rsidRPr="006011C6" w:rsidRDefault="00E04929" w:rsidP="00242310">
            <w:pPr>
              <w:autoSpaceDE w:val="0"/>
              <w:snapToGri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В.В. </w:t>
            </w:r>
            <w:proofErr w:type="spellStart"/>
            <w:r w:rsidRPr="006011C6">
              <w:rPr>
                <w:color w:val="000000"/>
                <w:sz w:val="24"/>
                <w:szCs w:val="24"/>
              </w:rPr>
              <w:t>Лужбина</w:t>
            </w:r>
            <w:proofErr w:type="spellEnd"/>
          </w:p>
        </w:tc>
      </w:tr>
      <w:tr w:rsidR="00E04929" w:rsidRPr="00C31CEE" w:rsidTr="00811EB0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04929" w:rsidRPr="006011C6" w:rsidRDefault="00E04929" w:rsidP="00811EB0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4</w:t>
            </w:r>
          </w:p>
        </w:tc>
        <w:tc>
          <w:tcPr>
            <w:tcW w:w="5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E04929" w:rsidRDefault="00E04929" w:rsidP="00B44CFD">
            <w:pPr>
              <w:autoSpaceDE w:val="0"/>
              <w:snapToGrid w:val="0"/>
              <w:jc w:val="both"/>
              <w:rPr>
                <w:color w:val="000000"/>
                <w:sz w:val="24"/>
                <w:szCs w:val="24"/>
              </w:rPr>
            </w:pPr>
            <w:proofErr w:type="gramStart"/>
            <w:r>
              <w:rPr>
                <w:color w:val="000000"/>
                <w:sz w:val="24"/>
                <w:szCs w:val="24"/>
              </w:rPr>
              <w:t>Контроль за</w:t>
            </w:r>
            <w:proofErr w:type="gramEnd"/>
            <w:r>
              <w:rPr>
                <w:color w:val="000000"/>
                <w:sz w:val="24"/>
                <w:szCs w:val="24"/>
              </w:rPr>
              <w:t xml:space="preserve"> исполнением сметы расходов ТИК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E04929" w:rsidRPr="006011C6" w:rsidRDefault="00E04929" w:rsidP="00D006B9">
            <w:pPr>
              <w:autoSpaceDE w:val="0"/>
              <w:snapToGri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В течение месяца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E04929" w:rsidRPr="006011C6" w:rsidRDefault="00E04929" w:rsidP="00A02070">
            <w:pPr>
              <w:autoSpaceDE w:val="0"/>
              <w:snapToGri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Л.А. </w:t>
            </w:r>
            <w:r w:rsidRPr="006011C6">
              <w:rPr>
                <w:color w:val="000000"/>
                <w:sz w:val="24"/>
                <w:szCs w:val="24"/>
              </w:rPr>
              <w:t>Михалева</w:t>
            </w:r>
          </w:p>
          <w:p w:rsidR="00E04929" w:rsidRDefault="00E04929" w:rsidP="00A02070">
            <w:pPr>
              <w:autoSpaceDE w:val="0"/>
              <w:snapToGri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В.В. </w:t>
            </w:r>
            <w:proofErr w:type="spellStart"/>
            <w:r w:rsidRPr="006011C6">
              <w:rPr>
                <w:color w:val="000000"/>
                <w:sz w:val="24"/>
                <w:szCs w:val="24"/>
              </w:rPr>
              <w:t>Лужбина</w:t>
            </w:r>
            <w:proofErr w:type="spellEnd"/>
          </w:p>
        </w:tc>
      </w:tr>
      <w:tr w:rsidR="00E04929" w:rsidRPr="00C31CEE" w:rsidTr="0038730C">
        <w:trPr>
          <w:trHeight w:val="58"/>
        </w:trPr>
        <w:tc>
          <w:tcPr>
            <w:tcW w:w="7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E04929" w:rsidRPr="006011C6" w:rsidRDefault="00E04929" w:rsidP="00811EB0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5</w:t>
            </w:r>
          </w:p>
        </w:tc>
        <w:tc>
          <w:tcPr>
            <w:tcW w:w="549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</w:tcPr>
          <w:p w:rsidR="00E04929" w:rsidRPr="006011C6" w:rsidRDefault="00E04929" w:rsidP="00D006B9">
            <w:pPr>
              <w:autoSpaceDE w:val="0"/>
              <w:snapToGrid w:val="0"/>
              <w:rPr>
                <w:color w:val="000000"/>
                <w:sz w:val="24"/>
                <w:szCs w:val="24"/>
              </w:rPr>
            </w:pPr>
            <w:r w:rsidRPr="006011C6">
              <w:rPr>
                <w:color w:val="000000"/>
                <w:sz w:val="24"/>
                <w:szCs w:val="24"/>
              </w:rPr>
              <w:t>Предоставление запрашиваемой  информации в ИК ПК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</w:tcPr>
          <w:p w:rsidR="00E04929" w:rsidRPr="006011C6" w:rsidRDefault="00E04929" w:rsidP="000B14B6">
            <w:pPr>
              <w:autoSpaceDE w:val="0"/>
              <w:snapToGri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В течение</w:t>
            </w:r>
            <w:r w:rsidRPr="006011C6">
              <w:rPr>
                <w:color w:val="000000"/>
                <w:sz w:val="24"/>
                <w:szCs w:val="24"/>
              </w:rPr>
              <w:t xml:space="preserve"> месяц</w:t>
            </w:r>
            <w:r>
              <w:rPr>
                <w:color w:val="000000"/>
                <w:sz w:val="24"/>
                <w:szCs w:val="24"/>
              </w:rPr>
              <w:t>а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</w:tcPr>
          <w:p w:rsidR="00E04929" w:rsidRPr="006011C6" w:rsidRDefault="00E04929" w:rsidP="00D006B9">
            <w:pPr>
              <w:autoSpaceDE w:val="0"/>
              <w:snapToGri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Л.А. </w:t>
            </w:r>
            <w:r w:rsidRPr="006011C6">
              <w:rPr>
                <w:color w:val="000000"/>
                <w:sz w:val="24"/>
                <w:szCs w:val="24"/>
              </w:rPr>
              <w:t>Михалева</w:t>
            </w:r>
          </w:p>
          <w:p w:rsidR="00E04929" w:rsidRPr="006011C6" w:rsidRDefault="00E04929" w:rsidP="00557366">
            <w:pPr>
              <w:autoSpaceDE w:val="0"/>
              <w:snapToGri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А.В. </w:t>
            </w:r>
            <w:r w:rsidRPr="006011C6">
              <w:rPr>
                <w:color w:val="000000"/>
                <w:sz w:val="24"/>
                <w:szCs w:val="24"/>
              </w:rPr>
              <w:t>Максимов</w:t>
            </w:r>
          </w:p>
        </w:tc>
      </w:tr>
      <w:tr w:rsidR="00E04929" w:rsidRPr="00C31CEE" w:rsidTr="0038730C">
        <w:trPr>
          <w:trHeight w:val="68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4929" w:rsidRPr="00C31CEE" w:rsidRDefault="00E04929" w:rsidP="00E63DC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E04929" w:rsidRPr="00C31CEE" w:rsidRDefault="00E04929" w:rsidP="00E63DCC">
            <w:pPr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E04929" w:rsidRPr="00C31CEE" w:rsidRDefault="00E04929" w:rsidP="00E63DCC">
            <w:pPr>
              <w:rPr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E04929" w:rsidRPr="00C31CEE" w:rsidRDefault="00E04929" w:rsidP="00E63DCC">
            <w:pPr>
              <w:rPr>
                <w:sz w:val="24"/>
                <w:szCs w:val="24"/>
              </w:rPr>
            </w:pPr>
          </w:p>
        </w:tc>
      </w:tr>
    </w:tbl>
    <w:p w:rsidR="00FF024F" w:rsidRPr="00C31CEE" w:rsidRDefault="00FF024F" w:rsidP="00FF024F"/>
    <w:tbl>
      <w:tblPr>
        <w:tblW w:w="8058" w:type="dxa"/>
        <w:tblInd w:w="91" w:type="dxa"/>
        <w:tblLook w:val="04A0" w:firstRow="1" w:lastRow="0" w:firstColumn="1" w:lastColumn="0" w:noHBand="0" w:noVBand="1"/>
      </w:tblPr>
      <w:tblGrid>
        <w:gridCol w:w="3754"/>
        <w:gridCol w:w="2164"/>
        <w:gridCol w:w="2140"/>
      </w:tblGrid>
      <w:tr w:rsidR="00FF024F" w:rsidRPr="00C31CEE" w:rsidTr="004E3489">
        <w:trPr>
          <w:trHeight w:val="255"/>
        </w:trPr>
        <w:tc>
          <w:tcPr>
            <w:tcW w:w="340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024F" w:rsidRPr="00C31CEE" w:rsidRDefault="00FF024F" w:rsidP="00E63DCC">
            <w:pPr>
              <w:jc w:val="center"/>
              <w:rPr>
                <w:sz w:val="24"/>
                <w:szCs w:val="24"/>
              </w:rPr>
            </w:pPr>
            <w:r w:rsidRPr="00C31CEE">
              <w:rPr>
                <w:sz w:val="24"/>
                <w:szCs w:val="24"/>
              </w:rPr>
              <w:t>Председатель ТИК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F024F" w:rsidRPr="00C31CEE" w:rsidRDefault="00FF024F" w:rsidP="00E63DCC">
            <w:pPr>
              <w:jc w:val="center"/>
              <w:rPr>
                <w:sz w:val="24"/>
                <w:szCs w:val="24"/>
              </w:rPr>
            </w:pPr>
            <w:r w:rsidRPr="00C31CEE">
              <w:rPr>
                <w:sz w:val="24"/>
                <w:szCs w:val="24"/>
              </w:rPr>
              <w:t> </w:t>
            </w:r>
          </w:p>
        </w:tc>
        <w:tc>
          <w:tcPr>
            <w:tcW w:w="1938" w:type="dxa"/>
            <w:tcBorders>
              <w:top w:val="nil"/>
              <w:left w:val="nil"/>
            </w:tcBorders>
            <w:shd w:val="clear" w:color="000000" w:fill="FFFFFF"/>
            <w:hideMark/>
          </w:tcPr>
          <w:p w:rsidR="00FF024F" w:rsidRPr="00C31CEE" w:rsidRDefault="00A02070" w:rsidP="00A0207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Л.А. Михалева</w:t>
            </w:r>
          </w:p>
        </w:tc>
      </w:tr>
    </w:tbl>
    <w:p w:rsidR="00FF024F" w:rsidRPr="00C31CEE" w:rsidRDefault="00FF024F" w:rsidP="00FF024F"/>
    <w:p w:rsidR="0077241C" w:rsidRDefault="0077241C" w:rsidP="00FF024F">
      <w:pPr>
        <w:jc w:val="right"/>
      </w:pPr>
    </w:p>
    <w:sectPr w:rsidR="0077241C" w:rsidSect="00811EB0">
      <w:pgSz w:w="11906" w:h="16838"/>
      <w:pgMar w:top="567" w:right="850" w:bottom="568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FFD6C83"/>
    <w:multiLevelType w:val="hybridMultilevel"/>
    <w:tmpl w:val="04E2AB8E"/>
    <w:lvl w:ilvl="0" w:tplc="D8968970">
      <w:start w:val="1"/>
      <w:numFmt w:val="decimal"/>
      <w:lvlText w:val="%1."/>
      <w:lvlJc w:val="left"/>
      <w:pPr>
        <w:ind w:left="118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08" w:hanging="360"/>
      </w:pPr>
    </w:lvl>
    <w:lvl w:ilvl="2" w:tplc="0419001B" w:tentative="1">
      <w:start w:val="1"/>
      <w:numFmt w:val="lowerRoman"/>
      <w:lvlText w:val="%3."/>
      <w:lvlJc w:val="right"/>
      <w:pPr>
        <w:ind w:left="2628" w:hanging="180"/>
      </w:pPr>
    </w:lvl>
    <w:lvl w:ilvl="3" w:tplc="0419000F" w:tentative="1">
      <w:start w:val="1"/>
      <w:numFmt w:val="decimal"/>
      <w:lvlText w:val="%4."/>
      <w:lvlJc w:val="left"/>
      <w:pPr>
        <w:ind w:left="3348" w:hanging="360"/>
      </w:pPr>
    </w:lvl>
    <w:lvl w:ilvl="4" w:tplc="04190019" w:tentative="1">
      <w:start w:val="1"/>
      <w:numFmt w:val="lowerLetter"/>
      <w:lvlText w:val="%5."/>
      <w:lvlJc w:val="left"/>
      <w:pPr>
        <w:ind w:left="4068" w:hanging="360"/>
      </w:pPr>
    </w:lvl>
    <w:lvl w:ilvl="5" w:tplc="0419001B" w:tentative="1">
      <w:start w:val="1"/>
      <w:numFmt w:val="lowerRoman"/>
      <w:lvlText w:val="%6."/>
      <w:lvlJc w:val="right"/>
      <w:pPr>
        <w:ind w:left="4788" w:hanging="180"/>
      </w:pPr>
    </w:lvl>
    <w:lvl w:ilvl="6" w:tplc="0419000F" w:tentative="1">
      <w:start w:val="1"/>
      <w:numFmt w:val="decimal"/>
      <w:lvlText w:val="%7."/>
      <w:lvlJc w:val="left"/>
      <w:pPr>
        <w:ind w:left="5508" w:hanging="360"/>
      </w:pPr>
    </w:lvl>
    <w:lvl w:ilvl="7" w:tplc="04190019" w:tentative="1">
      <w:start w:val="1"/>
      <w:numFmt w:val="lowerLetter"/>
      <w:lvlText w:val="%8."/>
      <w:lvlJc w:val="left"/>
      <w:pPr>
        <w:ind w:left="6228" w:hanging="360"/>
      </w:pPr>
    </w:lvl>
    <w:lvl w:ilvl="8" w:tplc="0419001B" w:tentative="1">
      <w:start w:val="1"/>
      <w:numFmt w:val="lowerRoman"/>
      <w:lvlText w:val="%9."/>
      <w:lvlJc w:val="right"/>
      <w:pPr>
        <w:ind w:left="6948" w:hanging="180"/>
      </w:pPr>
    </w:lvl>
  </w:abstractNum>
  <w:abstractNum w:abstractNumId="1">
    <w:nsid w:val="5FB55BE4"/>
    <w:multiLevelType w:val="hybridMultilevel"/>
    <w:tmpl w:val="44A6092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C665594"/>
    <w:multiLevelType w:val="multilevel"/>
    <w:tmpl w:val="2FAAF8D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isLgl/>
      <w:lvlText w:val="%1.%2."/>
      <w:lvlJc w:val="left"/>
      <w:pPr>
        <w:tabs>
          <w:tab w:val="num" w:pos="660"/>
        </w:tabs>
        <w:ind w:left="66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320"/>
        </w:tabs>
        <w:ind w:left="13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620"/>
        </w:tabs>
        <w:ind w:left="16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2280"/>
        </w:tabs>
        <w:ind w:left="22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2580"/>
        </w:tabs>
        <w:ind w:left="25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3240"/>
        </w:tabs>
        <w:ind w:left="32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3540"/>
        </w:tabs>
        <w:ind w:left="35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4200"/>
        </w:tabs>
        <w:ind w:left="4200" w:hanging="1800"/>
      </w:pPr>
      <w:rPr>
        <w:rFonts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FF024F"/>
    <w:rsid w:val="00004E2D"/>
    <w:rsid w:val="00021BE8"/>
    <w:rsid w:val="0005106C"/>
    <w:rsid w:val="000669A6"/>
    <w:rsid w:val="00072048"/>
    <w:rsid w:val="0007585C"/>
    <w:rsid w:val="00084814"/>
    <w:rsid w:val="000B14B6"/>
    <w:rsid w:val="000E4A04"/>
    <w:rsid w:val="000F324A"/>
    <w:rsid w:val="00111DDC"/>
    <w:rsid w:val="001313B5"/>
    <w:rsid w:val="00134C1E"/>
    <w:rsid w:val="00154316"/>
    <w:rsid w:val="001920FD"/>
    <w:rsid w:val="0021733B"/>
    <w:rsid w:val="00237AF3"/>
    <w:rsid w:val="002B30AD"/>
    <w:rsid w:val="002C25E0"/>
    <w:rsid w:val="002C2653"/>
    <w:rsid w:val="002D790E"/>
    <w:rsid w:val="00306188"/>
    <w:rsid w:val="003251C7"/>
    <w:rsid w:val="00325ECB"/>
    <w:rsid w:val="0038730C"/>
    <w:rsid w:val="004104BE"/>
    <w:rsid w:val="00454A4B"/>
    <w:rsid w:val="00496A80"/>
    <w:rsid w:val="004E3489"/>
    <w:rsid w:val="004F7D29"/>
    <w:rsid w:val="00512913"/>
    <w:rsid w:val="00537BE1"/>
    <w:rsid w:val="00541703"/>
    <w:rsid w:val="00555959"/>
    <w:rsid w:val="00555F2A"/>
    <w:rsid w:val="00557366"/>
    <w:rsid w:val="00560C0D"/>
    <w:rsid w:val="00567DFD"/>
    <w:rsid w:val="00592FB7"/>
    <w:rsid w:val="005930F5"/>
    <w:rsid w:val="005F0BAA"/>
    <w:rsid w:val="00662338"/>
    <w:rsid w:val="006824EA"/>
    <w:rsid w:val="00687F37"/>
    <w:rsid w:val="00690BF6"/>
    <w:rsid w:val="006B25E0"/>
    <w:rsid w:val="006D7E76"/>
    <w:rsid w:val="006E6596"/>
    <w:rsid w:val="006F7D6D"/>
    <w:rsid w:val="00704072"/>
    <w:rsid w:val="007358D6"/>
    <w:rsid w:val="00752815"/>
    <w:rsid w:val="00754707"/>
    <w:rsid w:val="00765F95"/>
    <w:rsid w:val="0077241C"/>
    <w:rsid w:val="00772A13"/>
    <w:rsid w:val="00795D07"/>
    <w:rsid w:val="007A5016"/>
    <w:rsid w:val="007C715A"/>
    <w:rsid w:val="007D2DB8"/>
    <w:rsid w:val="00801351"/>
    <w:rsid w:val="00803E4A"/>
    <w:rsid w:val="00811EB0"/>
    <w:rsid w:val="00891A10"/>
    <w:rsid w:val="008C5A96"/>
    <w:rsid w:val="008F5591"/>
    <w:rsid w:val="0093586F"/>
    <w:rsid w:val="009365D5"/>
    <w:rsid w:val="0094076C"/>
    <w:rsid w:val="00965C42"/>
    <w:rsid w:val="009A3517"/>
    <w:rsid w:val="009C0FD6"/>
    <w:rsid w:val="009F3DB2"/>
    <w:rsid w:val="00A02070"/>
    <w:rsid w:val="00A02082"/>
    <w:rsid w:val="00A15F15"/>
    <w:rsid w:val="00A20053"/>
    <w:rsid w:val="00A26736"/>
    <w:rsid w:val="00AC5232"/>
    <w:rsid w:val="00AD4BA5"/>
    <w:rsid w:val="00AD5FF8"/>
    <w:rsid w:val="00AE0080"/>
    <w:rsid w:val="00AF010A"/>
    <w:rsid w:val="00AF04A1"/>
    <w:rsid w:val="00B074D3"/>
    <w:rsid w:val="00B23699"/>
    <w:rsid w:val="00B40730"/>
    <w:rsid w:val="00B44CFD"/>
    <w:rsid w:val="00B50F42"/>
    <w:rsid w:val="00B53E6F"/>
    <w:rsid w:val="00B70EDD"/>
    <w:rsid w:val="00B94972"/>
    <w:rsid w:val="00BA248D"/>
    <w:rsid w:val="00BB0D5F"/>
    <w:rsid w:val="00BB210F"/>
    <w:rsid w:val="00BD2776"/>
    <w:rsid w:val="00C114BB"/>
    <w:rsid w:val="00C51C98"/>
    <w:rsid w:val="00C60B12"/>
    <w:rsid w:val="00C61075"/>
    <w:rsid w:val="00C73EA2"/>
    <w:rsid w:val="00C95488"/>
    <w:rsid w:val="00D02A35"/>
    <w:rsid w:val="00D116B1"/>
    <w:rsid w:val="00D964CB"/>
    <w:rsid w:val="00DB129D"/>
    <w:rsid w:val="00DC3541"/>
    <w:rsid w:val="00DE1C6E"/>
    <w:rsid w:val="00E02B6D"/>
    <w:rsid w:val="00E04929"/>
    <w:rsid w:val="00E4323A"/>
    <w:rsid w:val="00E60E95"/>
    <w:rsid w:val="00E610B8"/>
    <w:rsid w:val="00E937F6"/>
    <w:rsid w:val="00ED0E4E"/>
    <w:rsid w:val="00EE07F3"/>
    <w:rsid w:val="00EE3D8E"/>
    <w:rsid w:val="00EF7802"/>
    <w:rsid w:val="00F429BA"/>
    <w:rsid w:val="00F5554F"/>
    <w:rsid w:val="00F93512"/>
    <w:rsid w:val="00FA129E"/>
    <w:rsid w:val="00FC2302"/>
    <w:rsid w:val="00FD39DE"/>
    <w:rsid w:val="00FE71F9"/>
    <w:rsid w:val="00FF01A3"/>
    <w:rsid w:val="00FF024F"/>
    <w:rsid w:val="00FF24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F024F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B30AD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79494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573421D-A8CB-464A-8649-B272B84CEB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313</TotalTime>
  <Pages>2</Pages>
  <Words>583</Words>
  <Characters>3326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Acer</dc:creator>
  <cp:lastModifiedBy>Acer</cp:lastModifiedBy>
  <cp:revision>84</cp:revision>
  <cp:lastPrinted>2025-03-25T04:21:00Z</cp:lastPrinted>
  <dcterms:created xsi:type="dcterms:W3CDTF">2019-04-29T08:27:00Z</dcterms:created>
  <dcterms:modified xsi:type="dcterms:W3CDTF">2026-03-23T09:06:00Z</dcterms:modified>
</cp:coreProperties>
</file>